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3B" w:rsidRDefault="007C6CB9">
      <w:r w:rsidRPr="007C6CB9">
        <w:t>https://groups.inside.fhnw.ch/workspace_sites/ManagementSummary/Bibliothek%20fr%20Videos/Public%20Summary%20-%20Bachelor%20Thesis%202020?Web=1</w:t>
      </w:r>
      <w:bookmarkStart w:id="0" w:name="_GoBack"/>
      <w:bookmarkEnd w:id="0"/>
    </w:p>
    <w:sectPr w:rsidR="00FE203B" w:rsidSect="009A4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9"/>
    <w:rsid w:val="000461DA"/>
    <w:rsid w:val="003B58A3"/>
    <w:rsid w:val="006F2F31"/>
    <w:rsid w:val="007C6CB9"/>
    <w:rsid w:val="009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D9F22-335E-4545-A8B9-3100DE44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810B0619F0E46ACCCAA3414DCA9E7" ma:contentTypeVersion="0" ma:contentTypeDescription="Create a new document." ma:contentTypeScope="" ma:versionID="5f47f92eb293ddd3a680f6d162c7d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DA7B9-625A-4DDB-A50E-98380DB2F893}"/>
</file>

<file path=customXml/itemProps2.xml><?xml version="1.0" encoding="utf-8"?>
<ds:datastoreItem xmlns:ds="http://schemas.openxmlformats.org/officeDocument/2006/customXml" ds:itemID="{EEFD26D5-BB13-4BC4-AA40-94DDF4688460}"/>
</file>

<file path=customXml/itemProps3.xml><?xml version="1.0" encoding="utf-8"?>
<ds:datastoreItem xmlns:ds="http://schemas.openxmlformats.org/officeDocument/2006/customXml" ds:itemID="{73E81B20-56F5-4B53-8F36-C41D0472E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Reception - Raiffeisen Aare-Reuss, Evaluation of Customer Acceptance</dc:title>
  <dc:subject/>
  <dc:creator>thefrankystinson@gmail.com</dc:creator>
  <cp:keywords/>
  <dc:description/>
  <cp:lastModifiedBy>thefrankystinson@gmail.com</cp:lastModifiedBy>
  <cp:revision>1</cp:revision>
  <dcterms:created xsi:type="dcterms:W3CDTF">2020-08-13T09:17:00Z</dcterms:created>
  <dcterms:modified xsi:type="dcterms:W3CDTF">2020-08-13T09:19:00Z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0x0101007A1810B0619F0E46ACCCAA3414DCA9E7</vt:lpwstr>
  </property>
  <property fmtid="{D5CDD505-2E9C-101B-9397-08002B2CF9AE}" pid="3" name="Order">
    <vt:r8>52300</vt:r8>
  </property>
  <property fmtid="{D5CDD505-2E9C-101B-9397-08002B2CF9AE}" pid="4" name="WorkflowChangePath">
    <vt:lpwstr>0c744be6-c5b2-498f-a563-3c3697d3f78a,3;0c744be6-c5b2-498f-a563-3c3697d3f78a,4;0c744be6-c5b2-498f-a563-3c3697d3f78a,4;0c744be6-c5b2-498f-a563-3c3697d3f78a,6;0c744be6-c5b2-498f-a563-3c3697d3f78a,6;</vt:lpwstr>
  </property>
</Properties>
</file>